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889" w:rsidRDefault="00EE6DD9" w:rsidP="00EE6DD9">
      <w:pPr>
        <w:jc w:val="center"/>
        <w:rPr>
          <w:rFonts w:ascii="Arial" w:hAnsi="Arial" w:cs="Arial"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  <w:u w:val="single"/>
        </w:rPr>
        <w:t>Christ the Redeemer</w:t>
      </w:r>
    </w:p>
    <w:p w:rsidR="008F1DA2" w:rsidRDefault="008D484D" w:rsidP="00EE6DD9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2581275</wp:posOffset>
                </wp:positionV>
                <wp:extent cx="7048500" cy="1581150"/>
                <wp:effectExtent l="9525" t="7620" r="9525" b="1143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DA2" w:rsidRDefault="008F1DA2" w:rsidP="008F1DA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Why would people visit?</w:t>
                            </w:r>
                          </w:p>
                          <w:p w:rsidR="008F1DA2" w:rsidRPr="008F1DA2" w:rsidRDefault="008F1DA2" w:rsidP="008F1D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It offers incredible views of the city of Rio</w:t>
                            </w:r>
                          </w:p>
                          <w:p w:rsidR="008F1DA2" w:rsidRPr="008F1DA2" w:rsidRDefault="008F1DA2" w:rsidP="008F1D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It is a marvellous example of human creativity</w:t>
                            </w:r>
                          </w:p>
                          <w:p w:rsidR="008F1DA2" w:rsidRPr="008F1DA2" w:rsidRDefault="008F1DA2" w:rsidP="008F1D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 many Christian people it is very inspiring to see their lord in such a unique way</w:t>
                            </w:r>
                          </w:p>
                          <w:p w:rsidR="008F1DA2" w:rsidRPr="008F1DA2" w:rsidRDefault="008F1DA2" w:rsidP="008F1D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It has become a symbol for Rio de Janeiro and is known all over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2.75pt;margin-top:203.25pt;width:555pt;height:1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">
                <v:textbox>
                  <w:txbxContent>
                    <w:p w:rsidR="008F1DA2" w:rsidRDefault="008F1DA2" w:rsidP="008F1DA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Why would people visit?</w:t>
                      </w:r>
                    </w:p>
                    <w:p w:rsidR="008F1DA2" w:rsidRPr="008F1DA2" w:rsidRDefault="008F1DA2" w:rsidP="008F1D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It offers incredible views of the city of Rio</w:t>
                      </w:r>
                    </w:p>
                    <w:p w:rsidR="008F1DA2" w:rsidRPr="008F1DA2" w:rsidRDefault="008F1DA2" w:rsidP="008F1D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It is a marvellous example of human creativity</w:t>
                      </w:r>
                    </w:p>
                    <w:p w:rsidR="008F1DA2" w:rsidRPr="008F1DA2" w:rsidRDefault="008F1DA2" w:rsidP="008F1D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For many Christian people it is very inspiring to see their lord in such a unique way</w:t>
                      </w:r>
                    </w:p>
                    <w:p w:rsidR="008F1DA2" w:rsidRPr="008F1DA2" w:rsidRDefault="008F1DA2" w:rsidP="008F1D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It has become a symbol for Rio de Janeiro and is known all over the world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57150</wp:posOffset>
                </wp:positionV>
                <wp:extent cx="4953000" cy="2466975"/>
                <wp:effectExtent l="9525" t="7620" r="9525" b="114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DD9" w:rsidRDefault="00EE6DD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Location: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Rio de Janeiro: Brazil</w:t>
                            </w:r>
                          </w:p>
                          <w:p w:rsidR="00EE6DD9" w:rsidRDefault="00EE6DD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Built: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Between 1922 and 1931</w:t>
                            </w:r>
                          </w:p>
                          <w:p w:rsidR="00EE6DD9" w:rsidRDefault="00EE6DD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Importance: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It is the 5</w:t>
                            </w:r>
                            <w:r w:rsidRPr="00EE6DD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largest statue of Jesus in the world.</w:t>
                            </w:r>
                            <w:r w:rsidR="008828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It is almost 40 metres tall and is located at the top of the 700 metre high Corcovado Mountain.</w:t>
                            </w:r>
                          </w:p>
                          <w:p w:rsidR="00EE6DD9" w:rsidRPr="00EE6DD9" w:rsidRDefault="00EE6DD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Tourism: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Rio de Janeiro is an extremely popular place for tourists. </w:t>
                            </w:r>
                            <w:r w:rsidR="008F1DA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It receives more than any other South American city with 2.82 million international tourists a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22.25pt;margin-top:4.5pt;width:390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">
                <v:textbox>
                  <w:txbxContent>
                    <w:p w:rsidR="00EE6DD9" w:rsidRDefault="00EE6DD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Location: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Rio de Janeiro: Brazil</w:t>
                      </w:r>
                    </w:p>
                    <w:p w:rsidR="00EE6DD9" w:rsidRDefault="00EE6DD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Built: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Between 1922 and 1931</w:t>
                      </w:r>
                    </w:p>
                    <w:p w:rsidR="00EE6DD9" w:rsidRDefault="00EE6DD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Importance: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It is the 5</w:t>
                      </w:r>
                      <w:r w:rsidRPr="00EE6DD9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largest statue of Jesus in the world.</w:t>
                      </w:r>
                      <w:r w:rsidR="008828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It is almost 40 metres tall and is located at the top of the 700 metre high Corcovado Mountain.</w:t>
                      </w:r>
                    </w:p>
                    <w:p w:rsidR="00EE6DD9" w:rsidRPr="00EE6DD9" w:rsidRDefault="00EE6DD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Tourism: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Rio de Janeiro is an extremely popular place for tourists. </w:t>
                      </w:r>
                      <w:r w:rsidR="008F1DA2">
                        <w:rPr>
                          <w:rFonts w:ascii="Arial" w:hAnsi="Arial" w:cs="Arial"/>
                          <w:sz w:val="24"/>
                          <w:szCs w:val="24"/>
                        </w:rPr>
                        <w:t>It receives more than any other South American city with 2.82 million international tourists a year.</w:t>
                      </w:r>
                    </w:p>
                  </w:txbxContent>
                </v:textbox>
              </v:shape>
            </w:pict>
          </mc:Fallback>
        </mc:AlternateContent>
      </w:r>
      <w:r w:rsidR="00EE6DD9"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57150</wp:posOffset>
            </wp:positionV>
            <wp:extent cx="2012315" cy="2466975"/>
            <wp:effectExtent l="1905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DA2" w:rsidRPr="008F1DA2" w:rsidRDefault="008F1DA2" w:rsidP="008F1DA2">
      <w:pPr>
        <w:rPr>
          <w:rFonts w:ascii="Arial" w:hAnsi="Arial" w:cs="Arial"/>
          <w:sz w:val="28"/>
          <w:szCs w:val="28"/>
        </w:rPr>
      </w:pPr>
    </w:p>
    <w:p w:rsidR="008F1DA2" w:rsidRPr="008F1DA2" w:rsidRDefault="008F1DA2" w:rsidP="008F1DA2">
      <w:pPr>
        <w:rPr>
          <w:rFonts w:ascii="Arial" w:hAnsi="Arial" w:cs="Arial"/>
          <w:sz w:val="28"/>
          <w:szCs w:val="28"/>
        </w:rPr>
      </w:pPr>
    </w:p>
    <w:p w:rsidR="008F1DA2" w:rsidRPr="008F1DA2" w:rsidRDefault="008F1DA2" w:rsidP="008F1DA2">
      <w:pPr>
        <w:rPr>
          <w:rFonts w:ascii="Arial" w:hAnsi="Arial" w:cs="Arial"/>
          <w:sz w:val="28"/>
          <w:szCs w:val="28"/>
        </w:rPr>
      </w:pPr>
    </w:p>
    <w:p w:rsidR="008F1DA2" w:rsidRPr="008F1DA2" w:rsidRDefault="008F1DA2" w:rsidP="008F1DA2">
      <w:pPr>
        <w:rPr>
          <w:rFonts w:ascii="Arial" w:hAnsi="Arial" w:cs="Arial"/>
          <w:sz w:val="28"/>
          <w:szCs w:val="28"/>
        </w:rPr>
      </w:pPr>
    </w:p>
    <w:p w:rsidR="008F1DA2" w:rsidRPr="008F1DA2" w:rsidRDefault="008F1DA2" w:rsidP="008F1DA2">
      <w:pPr>
        <w:rPr>
          <w:rFonts w:ascii="Arial" w:hAnsi="Arial" w:cs="Arial"/>
          <w:sz w:val="28"/>
          <w:szCs w:val="28"/>
        </w:rPr>
      </w:pPr>
    </w:p>
    <w:p w:rsidR="008F1DA2" w:rsidRPr="008F1DA2" w:rsidRDefault="008F1DA2" w:rsidP="008F1DA2">
      <w:pPr>
        <w:rPr>
          <w:rFonts w:ascii="Arial" w:hAnsi="Arial" w:cs="Arial"/>
          <w:sz w:val="28"/>
          <w:szCs w:val="28"/>
        </w:rPr>
      </w:pPr>
    </w:p>
    <w:p w:rsidR="008F1DA2" w:rsidRPr="008F1DA2" w:rsidRDefault="008F1DA2" w:rsidP="008F1DA2">
      <w:pPr>
        <w:rPr>
          <w:rFonts w:ascii="Arial" w:hAnsi="Arial" w:cs="Arial"/>
          <w:sz w:val="28"/>
          <w:szCs w:val="28"/>
        </w:rPr>
      </w:pPr>
    </w:p>
    <w:p w:rsidR="008F1DA2" w:rsidRPr="008F1DA2" w:rsidRDefault="008F1DA2" w:rsidP="008F1DA2">
      <w:pPr>
        <w:rPr>
          <w:rFonts w:ascii="Arial" w:hAnsi="Arial" w:cs="Arial"/>
          <w:sz w:val="28"/>
          <w:szCs w:val="28"/>
        </w:rPr>
      </w:pPr>
    </w:p>
    <w:p w:rsidR="008F1DA2" w:rsidRPr="008F1DA2" w:rsidRDefault="008F1DA2" w:rsidP="008F1DA2">
      <w:pPr>
        <w:rPr>
          <w:rFonts w:ascii="Arial" w:hAnsi="Arial" w:cs="Arial"/>
          <w:sz w:val="28"/>
          <w:szCs w:val="28"/>
        </w:rPr>
      </w:pPr>
    </w:p>
    <w:p w:rsidR="008F1DA2" w:rsidRPr="008F1DA2" w:rsidRDefault="008F1DA2" w:rsidP="008F1DA2">
      <w:pPr>
        <w:rPr>
          <w:rFonts w:ascii="Arial" w:hAnsi="Arial" w:cs="Arial"/>
          <w:sz w:val="28"/>
          <w:szCs w:val="28"/>
        </w:rPr>
      </w:pPr>
    </w:p>
    <w:p w:rsidR="008F1DA2" w:rsidRPr="008F1DA2" w:rsidRDefault="008D484D" w:rsidP="008F1D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293370</wp:posOffset>
                </wp:positionV>
                <wp:extent cx="3810000" cy="2590800"/>
                <wp:effectExtent l="9525" t="7620" r="9525" b="1143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829" w:rsidRDefault="00882829" w:rsidP="0088282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Damages!</w:t>
                            </w:r>
                          </w:p>
                          <w:p w:rsidR="00882829" w:rsidRDefault="00882829" w:rsidP="008828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828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statue was struck by lightning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 February 2008.</w:t>
                            </w:r>
                          </w:p>
                          <w:p w:rsidR="00882829" w:rsidRDefault="00882829" w:rsidP="0088282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82829" w:rsidRPr="00882829" w:rsidRDefault="00882829" w:rsidP="008828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 2010 a house painter was arrested for spraying graffiti on the statue. The mayor called this a ‘crime against the nation’.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12.25pt;margin-top:23.1pt;width:300pt;height:20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">
                <v:textbox>
                  <w:txbxContent>
                    <w:p w:rsidR="00882829" w:rsidRDefault="00882829" w:rsidP="0088282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Damages!</w:t>
                      </w:r>
                    </w:p>
                    <w:p w:rsidR="00882829" w:rsidRDefault="00882829" w:rsidP="008828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828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statue was struck by lightning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 February 2008.</w:t>
                      </w:r>
                    </w:p>
                    <w:p w:rsidR="00882829" w:rsidRDefault="00882829" w:rsidP="0088282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82829" w:rsidRPr="00882829" w:rsidRDefault="00882829" w:rsidP="008828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 2010 a house painter was arrested for spraying graffiti on the statue. The mayor called this a ‘crime against the nation’.</w:t>
                      </w:r>
                    </w:p>
                  </w:txbxContent>
                </v:textbox>
              </v:shape>
            </w:pict>
          </mc:Fallback>
        </mc:AlternateContent>
      </w:r>
      <w:r w:rsidR="008F1DA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302895</wp:posOffset>
            </wp:positionV>
            <wp:extent cx="3181350" cy="259590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DA2" w:rsidRDefault="008F1DA2" w:rsidP="00882829">
      <w:pPr>
        <w:jc w:val="center"/>
        <w:rPr>
          <w:rFonts w:ascii="Arial" w:hAnsi="Arial" w:cs="Arial"/>
          <w:sz w:val="28"/>
          <w:szCs w:val="28"/>
        </w:rPr>
      </w:pPr>
    </w:p>
    <w:p w:rsidR="008F1DA2" w:rsidRDefault="008F1DA2" w:rsidP="008F1DA2">
      <w:pPr>
        <w:rPr>
          <w:rFonts w:ascii="Arial" w:hAnsi="Arial" w:cs="Arial"/>
          <w:sz w:val="28"/>
          <w:szCs w:val="28"/>
        </w:rPr>
      </w:pPr>
    </w:p>
    <w:p w:rsidR="00EE6DD9" w:rsidRDefault="008F1DA2" w:rsidP="008F1DA2">
      <w:pPr>
        <w:tabs>
          <w:tab w:val="left" w:pos="190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882829" w:rsidRDefault="00882829" w:rsidP="008F1DA2">
      <w:pPr>
        <w:tabs>
          <w:tab w:val="left" w:pos="1905"/>
        </w:tabs>
        <w:rPr>
          <w:rFonts w:ascii="Arial" w:hAnsi="Arial" w:cs="Arial"/>
          <w:sz w:val="28"/>
          <w:szCs w:val="28"/>
        </w:rPr>
      </w:pPr>
    </w:p>
    <w:p w:rsidR="00882829" w:rsidRDefault="00882829" w:rsidP="008F1DA2">
      <w:pPr>
        <w:tabs>
          <w:tab w:val="left" w:pos="1905"/>
        </w:tabs>
        <w:rPr>
          <w:rFonts w:ascii="Arial" w:hAnsi="Arial" w:cs="Arial"/>
          <w:sz w:val="28"/>
          <w:szCs w:val="28"/>
        </w:rPr>
      </w:pPr>
    </w:p>
    <w:p w:rsidR="00882829" w:rsidRDefault="00882829" w:rsidP="008F1DA2">
      <w:pPr>
        <w:tabs>
          <w:tab w:val="left" w:pos="1905"/>
        </w:tabs>
        <w:rPr>
          <w:rFonts w:ascii="Arial" w:hAnsi="Arial" w:cs="Arial"/>
          <w:sz w:val="28"/>
          <w:szCs w:val="28"/>
        </w:rPr>
      </w:pPr>
    </w:p>
    <w:p w:rsidR="00882829" w:rsidRDefault="00882829" w:rsidP="008F1DA2">
      <w:pPr>
        <w:tabs>
          <w:tab w:val="left" w:pos="1905"/>
        </w:tabs>
        <w:rPr>
          <w:rFonts w:ascii="Arial" w:hAnsi="Arial" w:cs="Arial"/>
          <w:sz w:val="28"/>
          <w:szCs w:val="28"/>
        </w:rPr>
      </w:pPr>
    </w:p>
    <w:p w:rsidR="00882829" w:rsidRDefault="00882829" w:rsidP="008F1DA2">
      <w:pPr>
        <w:tabs>
          <w:tab w:val="left" w:pos="1905"/>
        </w:tabs>
        <w:rPr>
          <w:rFonts w:ascii="Arial" w:hAnsi="Arial" w:cs="Arial"/>
          <w:sz w:val="28"/>
          <w:szCs w:val="28"/>
        </w:rPr>
      </w:pPr>
    </w:p>
    <w:p w:rsidR="00882829" w:rsidRDefault="00882829" w:rsidP="008F1DA2">
      <w:pPr>
        <w:tabs>
          <w:tab w:val="left" w:pos="1905"/>
        </w:tabs>
        <w:rPr>
          <w:rFonts w:ascii="Arial" w:hAnsi="Arial" w:cs="Arial"/>
          <w:sz w:val="28"/>
          <w:szCs w:val="28"/>
        </w:rPr>
      </w:pPr>
    </w:p>
    <w:p w:rsidR="00882829" w:rsidRDefault="00882829" w:rsidP="008F1DA2">
      <w:pPr>
        <w:tabs>
          <w:tab w:val="left" w:pos="1905"/>
        </w:tabs>
        <w:rPr>
          <w:rFonts w:ascii="Arial" w:hAnsi="Arial" w:cs="Arial"/>
          <w:sz w:val="28"/>
          <w:szCs w:val="28"/>
        </w:rPr>
      </w:pPr>
    </w:p>
    <w:p w:rsidR="00882829" w:rsidRDefault="00882829" w:rsidP="008F1DA2">
      <w:pPr>
        <w:tabs>
          <w:tab w:val="left" w:pos="1905"/>
        </w:tabs>
        <w:rPr>
          <w:rFonts w:ascii="Arial" w:hAnsi="Arial" w:cs="Arial"/>
          <w:sz w:val="28"/>
          <w:szCs w:val="28"/>
        </w:rPr>
      </w:pPr>
    </w:p>
    <w:p w:rsidR="00882829" w:rsidRDefault="00882829" w:rsidP="00882829">
      <w:pPr>
        <w:tabs>
          <w:tab w:val="left" w:pos="1905"/>
        </w:tabs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lastRenderedPageBreak/>
        <w:t>Rio De Janeiro: Tourism</w:t>
      </w:r>
    </w:p>
    <w:p w:rsidR="00882829" w:rsidRPr="00882829" w:rsidRDefault="008D484D" w:rsidP="00882829">
      <w:pPr>
        <w:tabs>
          <w:tab w:val="left" w:pos="1905"/>
        </w:tabs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5057775</wp:posOffset>
                </wp:positionV>
                <wp:extent cx="3295650" cy="1076325"/>
                <wp:effectExtent l="9525" t="7620" r="9525" b="1143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829" w:rsidRDefault="00882829" w:rsidP="00882829">
                            <w:pPr>
                              <w:jc w:val="center"/>
                            </w:pPr>
                            <w:r>
                              <w:t>“I visited Rio and had t</w:t>
                            </w:r>
                            <w:r w:rsidR="00E23253">
                              <w:t>he time of my life! Christ the R</w:t>
                            </w:r>
                            <w:r>
                              <w:t>edeemer was amazing and the views were spectacular. I was very worried about the crime through as Rio has some very poor people and very high crime rates.</w:t>
                            </w:r>
                            <w:r w:rsidR="001E3FD6">
                              <w:t>”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87.5pt;margin-top:398.25pt;width:259.5pt;height:8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" strokecolor="white [3212]">
                <v:textbox>
                  <w:txbxContent>
                    <w:p w:rsidR="00882829" w:rsidRDefault="00882829" w:rsidP="00882829">
                      <w:pPr>
                        <w:jc w:val="center"/>
                      </w:pPr>
                      <w:r>
                        <w:t>“I visited Rio and had t</w:t>
                      </w:r>
                      <w:r w:rsidR="00E23253">
                        <w:t>he time of my life! Christ the R</w:t>
                      </w:r>
                      <w:r>
                        <w:t>edeemer was amazing and the views were spectacular. I was very worried about the crime through as Rio has some very poor people and very high crime rates.</w:t>
                      </w:r>
                      <w:r w:rsidR="001E3FD6">
                        <w:t>”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2829"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4543425</wp:posOffset>
            </wp:positionV>
            <wp:extent cx="4438650" cy="248602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829"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6210300</wp:posOffset>
            </wp:positionV>
            <wp:extent cx="1905000" cy="19431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2571750</wp:posOffset>
                </wp:positionV>
                <wp:extent cx="4257675" cy="1638300"/>
                <wp:effectExtent l="9525" t="7620" r="9525" b="1143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829" w:rsidRDefault="00882829" w:rsidP="0088282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Rio Carnival</w:t>
                            </w:r>
                          </w:p>
                          <w:p w:rsidR="00882829" w:rsidRDefault="00882829" w:rsidP="0088282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One of the most popular carnivals in the world, the Rio Carnival is fantastic for tourists. </w:t>
                            </w:r>
                          </w:p>
                          <w:p w:rsidR="00882829" w:rsidRPr="00882829" w:rsidRDefault="00882829" w:rsidP="0088282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Here you will see some of the best costumes and the best atmosphere you can imagine!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33.75pt;margin-top:202.5pt;width:335.25pt;height:1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">
                <v:textbox>
                  <w:txbxContent>
                    <w:p w:rsidR="00882829" w:rsidRDefault="00882829" w:rsidP="0088282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Rio Carnival</w:t>
                      </w:r>
                    </w:p>
                    <w:p w:rsidR="00882829" w:rsidRDefault="00882829" w:rsidP="0088282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One of the most popular carnivals in the world, the Rio Carnival is fantastic for tourists. </w:t>
                      </w:r>
                    </w:p>
                    <w:p w:rsidR="00882829" w:rsidRPr="00882829" w:rsidRDefault="00882829" w:rsidP="0088282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Here you will see some of the best costumes and the best atmosphere you can imagine!</w:t>
                      </w:r>
                    </w:p>
                  </w:txbxContent>
                </v:textbox>
              </v:shape>
            </w:pict>
          </mc:Fallback>
        </mc:AlternateContent>
      </w:r>
      <w:r w:rsidR="00882829"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2571750</wp:posOffset>
            </wp:positionV>
            <wp:extent cx="2362200" cy="162877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247650</wp:posOffset>
                </wp:positionV>
                <wp:extent cx="4305300" cy="1876425"/>
                <wp:effectExtent l="9525" t="7620" r="9525" b="1143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829" w:rsidRDefault="00882829" w:rsidP="0088282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Beaches</w:t>
                            </w:r>
                          </w:p>
                          <w:p w:rsidR="00882829" w:rsidRPr="00882829" w:rsidRDefault="00882829" w:rsidP="0088282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Rio de Janeiro has some of the worlds most popular sandy beaches. Every day loads of people flock to the beaches to soak up the warm sun and take a dip.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162pt;margin-top:19.5pt;width:339pt;height:14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">
                <v:textbox>
                  <w:txbxContent>
                    <w:p w:rsidR="00882829" w:rsidRDefault="00882829" w:rsidP="0088282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Beaches</w:t>
                      </w:r>
                    </w:p>
                    <w:p w:rsidR="00882829" w:rsidRPr="00882829" w:rsidRDefault="00882829" w:rsidP="0088282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Rio de Janeiro has some of the worlds most popular sandy beaches. Every day loads of people flock to the beaches to soak up the warm sun and take a dip.</w:t>
                      </w:r>
                    </w:p>
                  </w:txbxContent>
                </v:textbox>
              </v:shape>
            </w:pict>
          </mc:Fallback>
        </mc:AlternateContent>
      </w:r>
      <w:r w:rsidR="00882829"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257174</wp:posOffset>
            </wp:positionV>
            <wp:extent cx="2508717" cy="1895475"/>
            <wp:effectExtent l="19050" t="0" r="5883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17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2829" w:rsidRPr="00882829" w:rsidSect="00C618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467A5"/>
    <w:multiLevelType w:val="hybridMultilevel"/>
    <w:tmpl w:val="071C0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150B1F"/>
    <w:multiLevelType w:val="hybridMultilevel"/>
    <w:tmpl w:val="89086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DD9"/>
    <w:rsid w:val="001E3FD6"/>
    <w:rsid w:val="00391B9E"/>
    <w:rsid w:val="0045628C"/>
    <w:rsid w:val="00882829"/>
    <w:rsid w:val="008D484D"/>
    <w:rsid w:val="008F1DA2"/>
    <w:rsid w:val="00C61889"/>
    <w:rsid w:val="00E23253"/>
    <w:rsid w:val="00EE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D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1D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D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1D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Jen Wood</cp:lastModifiedBy>
  <cp:revision>2</cp:revision>
  <dcterms:created xsi:type="dcterms:W3CDTF">2014-03-09T05:14:00Z</dcterms:created>
  <dcterms:modified xsi:type="dcterms:W3CDTF">2014-03-09T05:14:00Z</dcterms:modified>
</cp:coreProperties>
</file>